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49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C062E1" w:rsidRPr="00672FB3" w14:paraId="185D036E" w14:textId="77777777" w:rsidTr="003671A0">
        <w:tc>
          <w:tcPr>
            <w:tcW w:w="1638" w:type="dxa"/>
          </w:tcPr>
          <w:p w14:paraId="6C8E59BE" w14:textId="77777777" w:rsidR="00C062E1" w:rsidRPr="00672FB3" w:rsidRDefault="00C062E1" w:rsidP="003671A0">
            <w:r>
              <w:rPr>
                <w:noProof/>
                <w:lang w:val="en-IN" w:eastAsia="en-IN" w:bidi="ml-IN"/>
              </w:rPr>
              <w:drawing>
                <wp:inline distT="0" distB="0" distL="0" distR="0" wp14:anchorId="43594DA1" wp14:editId="5403FBF1">
                  <wp:extent cx="812800" cy="85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KMCE Emble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2C15C3AA" w14:textId="77777777" w:rsidR="00C062E1" w:rsidRDefault="00C062E1" w:rsidP="003671A0">
            <w:pPr>
              <w:jc w:val="center"/>
              <w:rPr>
                <w:b/>
                <w:sz w:val="28"/>
                <w:szCs w:val="28"/>
              </w:rPr>
            </w:pPr>
          </w:p>
          <w:p w14:paraId="5A000B20" w14:textId="77777777" w:rsidR="00C062E1" w:rsidRPr="000C4156" w:rsidRDefault="00C062E1" w:rsidP="003671A0">
            <w:pPr>
              <w:jc w:val="center"/>
              <w:rPr>
                <w:b/>
                <w:sz w:val="28"/>
                <w:szCs w:val="28"/>
              </w:rPr>
            </w:pPr>
            <w:r w:rsidRPr="000C4156">
              <w:rPr>
                <w:b/>
                <w:sz w:val="28"/>
                <w:szCs w:val="28"/>
              </w:rPr>
              <w:t>TKM College of Engineering, Kollam</w:t>
            </w:r>
          </w:p>
          <w:p w14:paraId="4EB7B792" w14:textId="77777777" w:rsidR="00C062E1" w:rsidRPr="000C4156" w:rsidRDefault="00C062E1" w:rsidP="003671A0">
            <w:pPr>
              <w:jc w:val="center"/>
              <w:rPr>
                <w:b/>
                <w:sz w:val="28"/>
                <w:szCs w:val="28"/>
              </w:rPr>
            </w:pPr>
          </w:p>
          <w:p w14:paraId="29626C32" w14:textId="77777777" w:rsidR="00C062E1" w:rsidRDefault="00C062E1" w:rsidP="00C062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87A">
              <w:rPr>
                <w:rFonts w:ascii="Times New Roman" w:hAnsi="Times New Roman" w:cs="Times New Roman"/>
                <w:b/>
              </w:rPr>
              <w:t>SELF EVALUATION BY INTERN</w:t>
            </w:r>
          </w:p>
          <w:p w14:paraId="790A39EC" w14:textId="64DEADC6" w:rsidR="001C1256" w:rsidRPr="001C1256" w:rsidRDefault="001C1256" w:rsidP="00C062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1C1256">
              <w:rPr>
                <w:rFonts w:ascii="Times New Roman" w:hAnsi="Times New Roman" w:cs="Times New Roman"/>
                <w:b/>
                <w:i/>
                <w:iCs/>
              </w:rPr>
              <w:t>IQAC Feedback form</w:t>
            </w:r>
          </w:p>
        </w:tc>
      </w:tr>
    </w:tbl>
    <w:p w14:paraId="7DD526C6" w14:textId="77777777" w:rsidR="00AF2FD8" w:rsidRPr="000B387A" w:rsidRDefault="00AF2FD8" w:rsidP="00AF2FD8">
      <w:pPr>
        <w:jc w:val="center"/>
        <w:rPr>
          <w:rFonts w:ascii="Times New Roman" w:hAnsi="Times New Roman" w:cs="Times New Roman"/>
        </w:rPr>
      </w:pPr>
    </w:p>
    <w:p w14:paraId="753D7555" w14:textId="0F0B3A82" w:rsidR="00AF2FD8" w:rsidRPr="000B387A" w:rsidRDefault="00AF2FD8" w:rsidP="00D34974">
      <w:pPr>
        <w:ind w:left="-142"/>
        <w:jc w:val="both"/>
        <w:rPr>
          <w:rFonts w:ascii="Times New Roman" w:hAnsi="Times New Roman" w:cs="Times New Roman"/>
        </w:rPr>
      </w:pPr>
      <w:r w:rsidRPr="000B387A">
        <w:rPr>
          <w:rFonts w:ascii="Times New Roman" w:hAnsi="Times New Roman" w:cs="Times New Roman"/>
        </w:rPr>
        <w:t xml:space="preserve">This questionnaire is designed to formalize feedback </w:t>
      </w:r>
      <w:r w:rsidR="001D15D3" w:rsidRPr="000B387A">
        <w:rPr>
          <w:rFonts w:ascii="Times New Roman" w:hAnsi="Times New Roman" w:cs="Times New Roman"/>
        </w:rPr>
        <w:t>from students</w:t>
      </w:r>
      <w:r w:rsidRPr="000B387A">
        <w:rPr>
          <w:rFonts w:ascii="Times New Roman" w:hAnsi="Times New Roman" w:cs="Times New Roman"/>
        </w:rPr>
        <w:t xml:space="preserve"> who attended internship </w:t>
      </w:r>
      <w:r w:rsidR="00A1377C" w:rsidRPr="000B387A">
        <w:rPr>
          <w:rFonts w:ascii="Times New Roman" w:hAnsi="Times New Roman" w:cs="Times New Roman"/>
        </w:rPr>
        <w:t>to</w:t>
      </w:r>
      <w:r w:rsidRPr="000B387A">
        <w:rPr>
          <w:rFonts w:ascii="Times New Roman" w:hAnsi="Times New Roman" w:cs="Times New Roman"/>
        </w:rPr>
        <w:t xml:space="preserve"> </w:t>
      </w:r>
      <w:r w:rsidR="00A1377C" w:rsidRPr="000B387A">
        <w:rPr>
          <w:rFonts w:ascii="Times New Roman" w:hAnsi="Times New Roman" w:cs="Times New Roman"/>
        </w:rPr>
        <w:t>know</w:t>
      </w:r>
      <w:r w:rsidRPr="000B387A">
        <w:rPr>
          <w:rFonts w:ascii="Times New Roman" w:hAnsi="Times New Roman" w:cs="Times New Roman"/>
        </w:rPr>
        <w:t xml:space="preserve"> about </w:t>
      </w:r>
      <w:r w:rsidR="00A1377C" w:rsidRPr="000B387A">
        <w:rPr>
          <w:rFonts w:ascii="Times New Roman" w:hAnsi="Times New Roman" w:cs="Times New Roman"/>
        </w:rPr>
        <w:t xml:space="preserve">the </w:t>
      </w:r>
      <w:r w:rsidRPr="000B387A">
        <w:rPr>
          <w:rFonts w:ascii="Times New Roman" w:hAnsi="Times New Roman" w:cs="Times New Roman"/>
        </w:rPr>
        <w:t xml:space="preserve">internship experience. </w:t>
      </w:r>
      <w:r w:rsidR="0028729C" w:rsidRPr="000B387A">
        <w:rPr>
          <w:rFonts w:ascii="Times New Roman" w:hAnsi="Times New Roman" w:cs="Times New Roman"/>
        </w:rPr>
        <w:t>T</w:t>
      </w:r>
      <w:r w:rsidRPr="000B387A">
        <w:rPr>
          <w:rFonts w:ascii="Times New Roman" w:hAnsi="Times New Roman" w:cs="Times New Roman"/>
        </w:rPr>
        <w:t xml:space="preserve">his information will be used to recommend students to the most </w:t>
      </w:r>
      <w:r w:rsidR="00A1377C" w:rsidRPr="000B387A">
        <w:rPr>
          <w:rFonts w:ascii="Times New Roman" w:hAnsi="Times New Roman" w:cs="Times New Roman"/>
        </w:rPr>
        <w:t>appropriate opportunities</w:t>
      </w:r>
      <w:r w:rsidRPr="000B387A">
        <w:rPr>
          <w:rFonts w:ascii="Times New Roman" w:hAnsi="Times New Roman" w:cs="Times New Roman"/>
        </w:rPr>
        <w:t xml:space="preserve"> for future internships </w:t>
      </w:r>
      <w:r w:rsidR="00A1377C" w:rsidRPr="000B387A">
        <w:rPr>
          <w:rFonts w:ascii="Times New Roman" w:hAnsi="Times New Roman" w:cs="Times New Roman"/>
        </w:rPr>
        <w:t>and to identify the</w:t>
      </w:r>
      <w:r w:rsidRPr="000B387A">
        <w:rPr>
          <w:rFonts w:ascii="Times New Roman" w:hAnsi="Times New Roman" w:cs="Times New Roman"/>
        </w:rPr>
        <w:t xml:space="preserve"> areas that c</w:t>
      </w:r>
      <w:r w:rsidR="00A1377C" w:rsidRPr="000B387A">
        <w:rPr>
          <w:rFonts w:ascii="Times New Roman" w:hAnsi="Times New Roman" w:cs="Times New Roman"/>
        </w:rPr>
        <w:t>an</w:t>
      </w:r>
      <w:r w:rsidRPr="000B387A">
        <w:rPr>
          <w:rFonts w:ascii="Times New Roman" w:hAnsi="Times New Roman" w:cs="Times New Roman"/>
        </w:rPr>
        <w:t xml:space="preserve"> be improved upon. </w:t>
      </w:r>
    </w:p>
    <w:p w14:paraId="6FDC374A" w14:textId="77777777" w:rsidR="0027610B" w:rsidRPr="000B387A" w:rsidRDefault="0027610B" w:rsidP="00D34974">
      <w:pPr>
        <w:ind w:left="-142"/>
        <w:jc w:val="both"/>
        <w:rPr>
          <w:rFonts w:ascii="Times New Roman" w:hAnsi="Times New Roman" w:cs="Times New Roman"/>
        </w:rPr>
      </w:pPr>
    </w:p>
    <w:p w14:paraId="3147EADF" w14:textId="69361E40" w:rsidR="0027610B" w:rsidRPr="000B387A" w:rsidRDefault="0027610B" w:rsidP="00E079BC">
      <w:pPr>
        <w:ind w:left="-142"/>
        <w:rPr>
          <w:rFonts w:ascii="Times New Roman" w:hAnsi="Times New Roman" w:cs="Times New Roman"/>
          <w:i/>
          <w:iCs/>
        </w:rPr>
      </w:pPr>
      <w:r w:rsidRPr="000B387A">
        <w:rPr>
          <w:rFonts w:ascii="Times New Roman" w:hAnsi="Times New Roman" w:cs="Times New Roman"/>
          <w:i/>
          <w:iCs/>
        </w:rPr>
        <w:t>Sr. Advisor to ensure this form is submitted by all students who completed the internship</w:t>
      </w:r>
      <w:r w:rsidR="00A0065D" w:rsidRPr="000B387A">
        <w:rPr>
          <w:rFonts w:ascii="Times New Roman" w:hAnsi="Times New Roman" w:cs="Times New Roman"/>
          <w:i/>
          <w:iCs/>
        </w:rPr>
        <w:t xml:space="preserve"> </w:t>
      </w:r>
    </w:p>
    <w:p w14:paraId="23AAB286" w14:textId="668F8F13" w:rsidR="00D34974" w:rsidRPr="000B387A" w:rsidRDefault="00D3497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58"/>
      </w:tblGrid>
      <w:tr w:rsidR="00D34974" w:rsidRPr="000B387A" w14:paraId="10AE4074" w14:textId="77777777" w:rsidTr="00D34974">
        <w:tc>
          <w:tcPr>
            <w:tcW w:w="2518" w:type="dxa"/>
            <w:vAlign w:val="center"/>
          </w:tcPr>
          <w:p w14:paraId="7E98624B" w14:textId="155267C5" w:rsidR="00D34974" w:rsidRPr="000B387A" w:rsidRDefault="00D34974">
            <w:pPr>
              <w:rPr>
                <w:rFonts w:ascii="Times New Roman" w:hAnsi="Times New Roman" w:cs="Times New Roman"/>
                <w:b/>
                <w:bCs/>
              </w:rPr>
            </w:pPr>
            <w:r w:rsidRPr="000B387A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7058" w:type="dxa"/>
            <w:vAlign w:val="center"/>
          </w:tcPr>
          <w:p w14:paraId="17726C87" w14:textId="77777777" w:rsidR="00D34974" w:rsidRPr="000B387A" w:rsidRDefault="00D34974">
            <w:pPr>
              <w:rPr>
                <w:rFonts w:ascii="Times New Roman" w:hAnsi="Times New Roman" w:cs="Times New Roman"/>
              </w:rPr>
            </w:pPr>
          </w:p>
          <w:p w14:paraId="36FFDC2B" w14:textId="2FDB9F13" w:rsidR="00D34974" w:rsidRPr="000B387A" w:rsidRDefault="00D34974">
            <w:pPr>
              <w:rPr>
                <w:rFonts w:ascii="Times New Roman" w:hAnsi="Times New Roman" w:cs="Times New Roman"/>
              </w:rPr>
            </w:pPr>
          </w:p>
        </w:tc>
      </w:tr>
      <w:tr w:rsidR="00D34974" w:rsidRPr="000B387A" w14:paraId="27541FFE" w14:textId="77777777" w:rsidTr="00D34974">
        <w:trPr>
          <w:trHeight w:val="547"/>
        </w:trPr>
        <w:tc>
          <w:tcPr>
            <w:tcW w:w="2518" w:type="dxa"/>
            <w:vAlign w:val="center"/>
          </w:tcPr>
          <w:p w14:paraId="13EA469C" w14:textId="27E665DE" w:rsidR="00D34974" w:rsidRPr="000B387A" w:rsidRDefault="00D34974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Register Number</w:t>
            </w:r>
            <w:r w:rsidR="001D15D3" w:rsidRPr="000B387A">
              <w:rPr>
                <w:rFonts w:ascii="Times New Roman" w:hAnsi="Times New Roman" w:cs="Times New Roman"/>
              </w:rPr>
              <w:t xml:space="preserve"> (University Reg. no.)</w:t>
            </w:r>
          </w:p>
        </w:tc>
        <w:tc>
          <w:tcPr>
            <w:tcW w:w="7058" w:type="dxa"/>
            <w:vAlign w:val="center"/>
          </w:tcPr>
          <w:p w14:paraId="1DA3933C" w14:textId="77777777" w:rsidR="00D34974" w:rsidRPr="000B387A" w:rsidRDefault="00D34974">
            <w:pPr>
              <w:rPr>
                <w:rFonts w:ascii="Times New Roman" w:hAnsi="Times New Roman" w:cs="Times New Roman"/>
              </w:rPr>
            </w:pPr>
          </w:p>
        </w:tc>
      </w:tr>
      <w:tr w:rsidR="00D34974" w:rsidRPr="000B387A" w14:paraId="0EF0193D" w14:textId="77777777" w:rsidTr="00D34974">
        <w:tc>
          <w:tcPr>
            <w:tcW w:w="2518" w:type="dxa"/>
            <w:vAlign w:val="center"/>
          </w:tcPr>
          <w:p w14:paraId="07EB6C06" w14:textId="304BA256" w:rsidR="00D34974" w:rsidRPr="000B387A" w:rsidRDefault="00D34974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Status of internship</w:t>
            </w:r>
          </w:p>
        </w:tc>
        <w:tc>
          <w:tcPr>
            <w:tcW w:w="7058" w:type="dxa"/>
            <w:vAlign w:val="center"/>
          </w:tcPr>
          <w:p w14:paraId="152D0515" w14:textId="77777777" w:rsidR="00D34974" w:rsidRPr="000B387A" w:rsidRDefault="00D34974" w:rsidP="00D34974">
            <w:pPr>
              <w:jc w:val="center"/>
              <w:rPr>
                <w:rFonts w:ascii="Times New Roman" w:hAnsi="Times New Roman" w:cs="Times New Roman"/>
              </w:rPr>
            </w:pPr>
          </w:p>
          <w:p w14:paraId="528D6480" w14:textId="7B28C1EE" w:rsidR="00D34974" w:rsidRPr="000B387A" w:rsidRDefault="00D34974" w:rsidP="000B387A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Offline/Online</w:t>
            </w:r>
          </w:p>
          <w:p w14:paraId="6D9BD966" w14:textId="1BBA3B9B" w:rsidR="00D34974" w:rsidRPr="000B387A" w:rsidRDefault="00D34974">
            <w:pPr>
              <w:rPr>
                <w:rFonts w:ascii="Times New Roman" w:hAnsi="Times New Roman" w:cs="Times New Roman"/>
              </w:rPr>
            </w:pPr>
          </w:p>
        </w:tc>
      </w:tr>
      <w:tr w:rsidR="00D34974" w:rsidRPr="000B387A" w14:paraId="3E1BFA0B" w14:textId="77777777" w:rsidTr="00D34974">
        <w:tc>
          <w:tcPr>
            <w:tcW w:w="2518" w:type="dxa"/>
            <w:vAlign w:val="center"/>
          </w:tcPr>
          <w:p w14:paraId="1518F78C" w14:textId="00DE7A6F" w:rsidR="00D34974" w:rsidRPr="000B387A" w:rsidRDefault="00D34974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Term of internship</w:t>
            </w:r>
          </w:p>
        </w:tc>
        <w:tc>
          <w:tcPr>
            <w:tcW w:w="7058" w:type="dxa"/>
            <w:vAlign w:val="center"/>
          </w:tcPr>
          <w:p w14:paraId="099E666F" w14:textId="77777777" w:rsidR="00D34974" w:rsidRPr="000B387A" w:rsidRDefault="00D34974">
            <w:pPr>
              <w:rPr>
                <w:rFonts w:ascii="Times New Roman" w:hAnsi="Times New Roman" w:cs="Times New Roman"/>
              </w:rPr>
            </w:pPr>
          </w:p>
          <w:p w14:paraId="79DD6942" w14:textId="15556F60" w:rsidR="00D34974" w:rsidRPr="000B387A" w:rsidRDefault="00D34974">
            <w:pPr>
              <w:rPr>
                <w:rFonts w:ascii="Times New Roman" w:hAnsi="Times New Roman" w:cs="Times New Roman"/>
              </w:rPr>
            </w:pPr>
          </w:p>
        </w:tc>
      </w:tr>
      <w:tr w:rsidR="00D34974" w:rsidRPr="000B387A" w14:paraId="00E3B023" w14:textId="77777777" w:rsidTr="00D34974">
        <w:tc>
          <w:tcPr>
            <w:tcW w:w="2518" w:type="dxa"/>
            <w:vAlign w:val="center"/>
          </w:tcPr>
          <w:p w14:paraId="3ECDD12B" w14:textId="39E8E27E" w:rsidR="00D34974" w:rsidRPr="000B387A" w:rsidRDefault="00D34974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Name of the company offered internship</w:t>
            </w:r>
          </w:p>
        </w:tc>
        <w:tc>
          <w:tcPr>
            <w:tcW w:w="7058" w:type="dxa"/>
            <w:vAlign w:val="center"/>
          </w:tcPr>
          <w:p w14:paraId="666894CD" w14:textId="77777777" w:rsidR="00D34974" w:rsidRPr="000B387A" w:rsidRDefault="00D34974">
            <w:pPr>
              <w:rPr>
                <w:rFonts w:ascii="Times New Roman" w:hAnsi="Times New Roman" w:cs="Times New Roman"/>
              </w:rPr>
            </w:pPr>
          </w:p>
          <w:p w14:paraId="7CCAB7C8" w14:textId="77777777" w:rsidR="00D34974" w:rsidRPr="000B387A" w:rsidRDefault="00D34974">
            <w:pPr>
              <w:rPr>
                <w:rFonts w:ascii="Times New Roman" w:hAnsi="Times New Roman" w:cs="Times New Roman"/>
              </w:rPr>
            </w:pPr>
          </w:p>
          <w:p w14:paraId="78DE3D54" w14:textId="55216273" w:rsidR="00D34974" w:rsidRPr="000B387A" w:rsidRDefault="00D34974">
            <w:pPr>
              <w:rPr>
                <w:rFonts w:ascii="Times New Roman" w:hAnsi="Times New Roman" w:cs="Times New Roman"/>
              </w:rPr>
            </w:pPr>
          </w:p>
        </w:tc>
      </w:tr>
      <w:tr w:rsidR="00D34974" w:rsidRPr="000B387A" w14:paraId="5AB48ACD" w14:textId="77777777" w:rsidTr="00D34974">
        <w:tc>
          <w:tcPr>
            <w:tcW w:w="2518" w:type="dxa"/>
            <w:vAlign w:val="center"/>
          </w:tcPr>
          <w:p w14:paraId="48945304" w14:textId="5B3DCC23" w:rsidR="00D34974" w:rsidRPr="000B387A" w:rsidRDefault="00D34974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Supervisor (s):</w:t>
            </w:r>
          </w:p>
        </w:tc>
        <w:tc>
          <w:tcPr>
            <w:tcW w:w="7058" w:type="dxa"/>
            <w:vAlign w:val="center"/>
          </w:tcPr>
          <w:p w14:paraId="057D2C17" w14:textId="77777777" w:rsidR="00D34974" w:rsidRPr="000B387A" w:rsidRDefault="00D34974">
            <w:pPr>
              <w:rPr>
                <w:rFonts w:ascii="Times New Roman" w:hAnsi="Times New Roman" w:cs="Times New Roman"/>
              </w:rPr>
            </w:pPr>
          </w:p>
          <w:p w14:paraId="7D41A71A" w14:textId="07F963FA" w:rsidR="00D34974" w:rsidRPr="000B387A" w:rsidRDefault="00D34974">
            <w:pPr>
              <w:rPr>
                <w:rFonts w:ascii="Times New Roman" w:hAnsi="Times New Roman" w:cs="Times New Roman"/>
              </w:rPr>
            </w:pPr>
          </w:p>
        </w:tc>
      </w:tr>
      <w:tr w:rsidR="00D34974" w:rsidRPr="000B387A" w14:paraId="1CBE4CE3" w14:textId="77777777" w:rsidTr="00D34974">
        <w:tc>
          <w:tcPr>
            <w:tcW w:w="2518" w:type="dxa"/>
            <w:vAlign w:val="center"/>
          </w:tcPr>
          <w:p w14:paraId="61942934" w14:textId="4B98615A" w:rsidR="00D34974" w:rsidRPr="000B387A" w:rsidRDefault="00D34974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Describe your position and/or duties</w:t>
            </w:r>
          </w:p>
        </w:tc>
        <w:tc>
          <w:tcPr>
            <w:tcW w:w="7058" w:type="dxa"/>
            <w:vAlign w:val="center"/>
          </w:tcPr>
          <w:p w14:paraId="61F85DCD" w14:textId="77777777" w:rsidR="00D34974" w:rsidRPr="000B387A" w:rsidRDefault="00D34974">
            <w:pPr>
              <w:rPr>
                <w:rFonts w:ascii="Times New Roman" w:hAnsi="Times New Roman" w:cs="Times New Roman"/>
              </w:rPr>
            </w:pPr>
          </w:p>
          <w:p w14:paraId="1DDB36E2" w14:textId="77777777" w:rsidR="00D34974" w:rsidRPr="000B387A" w:rsidRDefault="00D34974">
            <w:pPr>
              <w:rPr>
                <w:rFonts w:ascii="Times New Roman" w:hAnsi="Times New Roman" w:cs="Times New Roman"/>
              </w:rPr>
            </w:pPr>
          </w:p>
          <w:p w14:paraId="0BFDA562" w14:textId="10335F49" w:rsidR="00D34974" w:rsidRPr="000B387A" w:rsidRDefault="00D34974">
            <w:pPr>
              <w:rPr>
                <w:rFonts w:ascii="Times New Roman" w:hAnsi="Times New Roman" w:cs="Times New Roman"/>
              </w:rPr>
            </w:pPr>
          </w:p>
        </w:tc>
      </w:tr>
    </w:tbl>
    <w:p w14:paraId="05877AD8" w14:textId="77777777" w:rsidR="00452470" w:rsidRPr="000B387A" w:rsidRDefault="00452470">
      <w:pPr>
        <w:rPr>
          <w:rFonts w:ascii="Times New Roman" w:hAnsi="Times New Roman" w:cs="Times New Roman"/>
        </w:rPr>
      </w:pPr>
    </w:p>
    <w:p w14:paraId="234AD389" w14:textId="214EDB0C" w:rsidR="006716AD" w:rsidRPr="000B387A" w:rsidRDefault="00452470" w:rsidP="006716AD">
      <w:pPr>
        <w:ind w:left="-142"/>
        <w:rPr>
          <w:rFonts w:ascii="Times New Roman" w:hAnsi="Times New Roman" w:cs="Times New Roman"/>
          <w:bCs/>
        </w:rPr>
      </w:pPr>
      <w:r w:rsidRPr="000B387A">
        <w:rPr>
          <w:rFonts w:ascii="Times New Roman" w:hAnsi="Times New Roman" w:cs="Times New Roman"/>
          <w:bCs/>
        </w:rPr>
        <w:t xml:space="preserve">7. </w:t>
      </w:r>
      <w:r w:rsidR="006716AD" w:rsidRPr="000B387A">
        <w:rPr>
          <w:rFonts w:ascii="Times New Roman" w:hAnsi="Times New Roman" w:cs="Times New Roman"/>
          <w:bCs/>
        </w:rPr>
        <w:t xml:space="preserve">Provide your </w:t>
      </w:r>
      <w:r w:rsidR="001D15D3" w:rsidRPr="000B387A">
        <w:rPr>
          <w:rFonts w:ascii="Times New Roman" w:hAnsi="Times New Roman" w:cs="Times New Roman"/>
          <w:bCs/>
        </w:rPr>
        <w:t>rating</w:t>
      </w:r>
      <w:r w:rsidR="006716AD" w:rsidRPr="000B387A">
        <w:rPr>
          <w:rFonts w:ascii="Times New Roman" w:hAnsi="Times New Roman" w:cs="Times New Roman"/>
          <w:bCs/>
        </w:rPr>
        <w:t xml:space="preserve"> on the following questions</w:t>
      </w:r>
    </w:p>
    <w:p w14:paraId="3980752E" w14:textId="377DD508" w:rsidR="00452470" w:rsidRPr="000B387A" w:rsidRDefault="00452470">
      <w:pPr>
        <w:rPr>
          <w:rFonts w:ascii="Times New Roman" w:hAnsi="Times New Roman" w:cs="Times New Roman"/>
          <w:i/>
          <w:iCs/>
        </w:rPr>
      </w:pPr>
      <w:r w:rsidRPr="000B387A">
        <w:rPr>
          <w:rFonts w:ascii="Times New Roman" w:hAnsi="Times New Roman" w:cs="Times New Roman"/>
          <w:bCs/>
        </w:rPr>
        <w:t xml:space="preserve"> </w:t>
      </w:r>
      <w:r w:rsidR="006716AD" w:rsidRPr="000B387A">
        <w:rPr>
          <w:rFonts w:ascii="Times New Roman" w:hAnsi="Times New Roman" w:cs="Times New Roman"/>
          <w:bCs/>
        </w:rPr>
        <w:t xml:space="preserve">  (</w:t>
      </w:r>
      <w:r w:rsidRPr="000B387A">
        <w:rPr>
          <w:rFonts w:ascii="Times New Roman" w:hAnsi="Times New Roman" w:cs="Times New Roman"/>
          <w:i/>
          <w:iCs/>
        </w:rPr>
        <w:t>5 =strongly agree and 1=strongly disagree</w:t>
      </w:r>
      <w:r w:rsidR="006716AD" w:rsidRPr="000B387A">
        <w:rPr>
          <w:rFonts w:ascii="Times New Roman" w:hAnsi="Times New Roman" w:cs="Times New Roman"/>
          <w:i/>
          <w:iCs/>
        </w:rPr>
        <w:t>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5092"/>
        <w:gridCol w:w="1302"/>
        <w:gridCol w:w="1077"/>
        <w:gridCol w:w="341"/>
        <w:gridCol w:w="341"/>
        <w:gridCol w:w="341"/>
        <w:gridCol w:w="341"/>
        <w:gridCol w:w="341"/>
      </w:tblGrid>
      <w:tr w:rsidR="006716AD" w:rsidRPr="000B387A" w14:paraId="561DC423" w14:textId="77777777" w:rsidTr="006716AD">
        <w:trPr>
          <w:trHeight w:val="26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F2935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C2ED8" w14:textId="4394766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DD2BC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A4DF6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</w:tr>
      <w:tr w:rsidR="006716AD" w:rsidRPr="000B387A" w14:paraId="27EABAA8" w14:textId="77777777" w:rsidTr="006716AD">
        <w:trPr>
          <w:trHeight w:val="3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ADA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5099" w14:textId="5C2C9D49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EE45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D476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9565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3E6C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A34F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5</w:t>
            </w:r>
          </w:p>
        </w:tc>
      </w:tr>
      <w:tr w:rsidR="006716AD" w:rsidRPr="000B387A" w14:paraId="0356BDB9" w14:textId="77777777" w:rsidTr="001D15D3">
        <w:trPr>
          <w:trHeight w:val="48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C92D" w14:textId="5D898C45" w:rsidR="006716AD" w:rsidRPr="000B387A" w:rsidRDefault="000B387A" w:rsidP="000F4D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A722" w14:textId="6DCAB529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Has this internship been valuable to you?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629A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579C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BA59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D325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F653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</w:tr>
      <w:tr w:rsidR="006716AD" w:rsidRPr="000B387A" w14:paraId="12A53AF2" w14:textId="77777777" w:rsidTr="001D15D3">
        <w:trPr>
          <w:trHeight w:val="5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E194" w14:textId="0A426DB1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2771" w14:textId="2AF690C0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Has this internship assignment fulfilled your expectations?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ED99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CE5D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A014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CE05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7CD9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</w:tr>
      <w:tr w:rsidR="006716AD" w:rsidRPr="000B387A" w14:paraId="096BB981" w14:textId="77777777" w:rsidTr="001D15D3">
        <w:trPr>
          <w:trHeight w:val="55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CBE2" w14:textId="5073A4B5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0C89" w14:textId="58A9BDB6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Has the work content of this internship been challenging?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CD92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1FCC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B312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8AD7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10A8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</w:tr>
      <w:tr w:rsidR="006716AD" w:rsidRPr="000B387A" w14:paraId="1D96D4D8" w14:textId="77777777" w:rsidTr="001D15D3">
        <w:trPr>
          <w:trHeight w:val="6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57F9" w14:textId="4EB56F6F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2D62" w14:textId="5E9D4BA1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Has this internship aided in clarifying your career interests and professional objectives?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BFD3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D679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AB1C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3222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F77B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</w:tr>
      <w:tr w:rsidR="006716AD" w:rsidRPr="000B387A" w14:paraId="72904E81" w14:textId="77777777" w:rsidTr="001D15D3">
        <w:trPr>
          <w:trHeight w:val="42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3968" w14:textId="2180CD38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2DEC" w14:textId="581ADF4C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Would you recommend the Internship program to another student?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D33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CEE6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FA4A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AD37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9FF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</w:tr>
      <w:tr w:rsidR="006716AD" w:rsidRPr="000B387A" w14:paraId="15052553" w14:textId="77777777" w:rsidTr="001D15D3">
        <w:trPr>
          <w:trHeight w:val="41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2C72" w14:textId="6C1875B1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F7D7" w14:textId="6FA8199A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Overall Rating of your internship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E957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A0B8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A530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DCF6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7787" w14:textId="77777777" w:rsidR="006716AD" w:rsidRPr="000B387A" w:rsidRDefault="006716AD" w:rsidP="000F4D6E">
            <w:pPr>
              <w:rPr>
                <w:rFonts w:ascii="Times New Roman" w:hAnsi="Times New Roman" w:cs="Times New Roman"/>
              </w:rPr>
            </w:pPr>
          </w:p>
        </w:tc>
      </w:tr>
    </w:tbl>
    <w:p w14:paraId="1CA659E0" w14:textId="77777777" w:rsidR="00AF2FD8" w:rsidRPr="000B387A" w:rsidRDefault="00AF2FD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042"/>
      </w:tblGrid>
      <w:tr w:rsidR="00601731" w:rsidRPr="000B387A" w14:paraId="1B6F841D" w14:textId="77777777" w:rsidTr="00F27C44">
        <w:trPr>
          <w:trHeight w:val="2117"/>
        </w:trPr>
        <w:tc>
          <w:tcPr>
            <w:tcW w:w="534" w:type="dxa"/>
          </w:tcPr>
          <w:p w14:paraId="125D2585" w14:textId="531B8599" w:rsidR="00601731" w:rsidRPr="000B387A" w:rsidRDefault="001D15D3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042" w:type="dxa"/>
          </w:tcPr>
          <w:p w14:paraId="7FB99B96" w14:textId="77777777" w:rsidR="001D15D3" w:rsidRPr="000B387A" w:rsidRDefault="00601731" w:rsidP="00601731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 xml:space="preserve">What was the best part of your internship experience? </w:t>
            </w:r>
            <w:r w:rsidR="001D15D3" w:rsidRPr="000B387A">
              <w:rPr>
                <w:rFonts w:ascii="Times New Roman" w:hAnsi="Times New Roman" w:cs="Times New Roman"/>
              </w:rPr>
              <w:t xml:space="preserve"> </w:t>
            </w:r>
          </w:p>
          <w:p w14:paraId="5B92C865" w14:textId="2A3F631E" w:rsidR="00601731" w:rsidRPr="000B387A" w:rsidRDefault="00F27C44" w:rsidP="00601731">
            <w:pPr>
              <w:rPr>
                <w:rFonts w:ascii="Times New Roman" w:hAnsi="Times New Roman" w:cs="Times New Roman"/>
                <w:i/>
                <w:iCs/>
              </w:rPr>
            </w:pPr>
            <w:r w:rsidRPr="000B387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0B387A">
              <w:rPr>
                <w:rFonts w:ascii="Times New Roman" w:hAnsi="Times New Roman" w:cs="Times New Roman"/>
                <w:i/>
                <w:iCs/>
              </w:rPr>
              <w:t>ie</w:t>
            </w:r>
            <w:proofErr w:type="spellEnd"/>
            <w:r w:rsidR="001D15D3" w:rsidRPr="000B387A">
              <w:rPr>
                <w:rFonts w:ascii="Times New Roman" w:hAnsi="Times New Roman" w:cs="Times New Roman"/>
                <w:i/>
                <w:iCs/>
              </w:rPr>
              <w:t xml:space="preserve"> Changes you got after this experience/ New attitudes/ knowledge/Skills </w:t>
            </w:r>
            <w:proofErr w:type="gramStart"/>
            <w:r w:rsidR="001D15D3" w:rsidRPr="000B387A">
              <w:rPr>
                <w:rFonts w:ascii="Times New Roman" w:hAnsi="Times New Roman" w:cs="Times New Roman"/>
                <w:i/>
                <w:iCs/>
              </w:rPr>
              <w:t>Etc..</w:t>
            </w:r>
            <w:proofErr w:type="gramEnd"/>
            <w:r w:rsidR="001D15D3" w:rsidRPr="000B387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1A752740" w14:textId="77777777" w:rsidR="00601731" w:rsidRPr="000B387A" w:rsidRDefault="00601731" w:rsidP="0060173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01731" w:rsidRPr="000B387A" w14:paraId="6592E268" w14:textId="77777777" w:rsidTr="00F27C44">
        <w:trPr>
          <w:trHeight w:val="1976"/>
        </w:trPr>
        <w:tc>
          <w:tcPr>
            <w:tcW w:w="534" w:type="dxa"/>
          </w:tcPr>
          <w:p w14:paraId="7FD91D37" w14:textId="154D0392" w:rsidR="00601731" w:rsidRPr="000B387A" w:rsidRDefault="001D15D3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42" w:type="dxa"/>
          </w:tcPr>
          <w:p w14:paraId="4742B7D3" w14:textId="53C851FC" w:rsidR="00601731" w:rsidRPr="000B387A" w:rsidRDefault="00601731" w:rsidP="00601731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How could this internship be improved upon?</w:t>
            </w:r>
          </w:p>
        </w:tc>
      </w:tr>
      <w:tr w:rsidR="00601731" w:rsidRPr="000B387A" w14:paraId="653119C8" w14:textId="77777777" w:rsidTr="00601731">
        <w:trPr>
          <w:trHeight w:val="1143"/>
        </w:trPr>
        <w:tc>
          <w:tcPr>
            <w:tcW w:w="534" w:type="dxa"/>
          </w:tcPr>
          <w:p w14:paraId="7AC218F3" w14:textId="6148954F" w:rsidR="00601731" w:rsidRPr="000B387A" w:rsidRDefault="00601731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1</w:t>
            </w:r>
            <w:r w:rsidR="00F27C44" w:rsidRPr="000B38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2" w:type="dxa"/>
          </w:tcPr>
          <w:p w14:paraId="6429919D" w14:textId="0C2D0018" w:rsidR="00601731" w:rsidRPr="000B387A" w:rsidRDefault="00601731" w:rsidP="00601731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Arrange the following according to importance from 1 to 3 (3 being the highest)</w:t>
            </w:r>
          </w:p>
          <w:p w14:paraId="1EFBA852" w14:textId="48D41803" w:rsidR="00601731" w:rsidRPr="000B387A" w:rsidRDefault="00000000" w:rsidP="0060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15CA946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margin-left:352.8pt;margin-top:9.55pt;width:23.5pt;height:16pt;z-index:251660288">
                  <v:textbox style="mso-next-textbox:#_x0000_s2052">
                    <w:txbxContent>
                      <w:p w14:paraId="2A85193B" w14:textId="77777777" w:rsidR="00601731" w:rsidRDefault="00601731" w:rsidP="0060173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15CA946D">
                <v:shape id="_x0000_s2051" type="#_x0000_t202" style="position:absolute;margin-left:209.8pt;margin-top:9.55pt;width:23.5pt;height:16pt;z-index:251659264">
                  <v:textbox style="mso-next-textbox:#_x0000_s2051">
                    <w:txbxContent>
                      <w:p w14:paraId="7116F5C9" w14:textId="77777777" w:rsidR="00601731" w:rsidRDefault="00601731" w:rsidP="0060173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15CA946D">
                <v:shape id="_x0000_s2050" type="#_x0000_t202" style="position:absolute;margin-left:84.8pt;margin-top:9.55pt;width:23.5pt;height:16pt;z-index:251658240">
                  <v:textbox style="mso-next-textbox:#_x0000_s2050">
                    <w:txbxContent>
                      <w:p w14:paraId="4849FE2C" w14:textId="77777777" w:rsidR="00601731" w:rsidRDefault="00601731"/>
                    </w:txbxContent>
                  </v:textbox>
                </v:shape>
              </w:pict>
            </w:r>
          </w:p>
          <w:p w14:paraId="6143F448" w14:textId="69C318E2" w:rsidR="00601731" w:rsidRPr="000B387A" w:rsidRDefault="00601731" w:rsidP="00601731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Academic Credit                            Experience                                      Contacts</w:t>
            </w:r>
          </w:p>
          <w:p w14:paraId="03441047" w14:textId="398DC59C" w:rsidR="00601731" w:rsidRPr="000B387A" w:rsidRDefault="00601731" w:rsidP="00601731">
            <w:pPr>
              <w:rPr>
                <w:rFonts w:ascii="Times New Roman" w:hAnsi="Times New Roman" w:cs="Times New Roman"/>
              </w:rPr>
            </w:pPr>
          </w:p>
        </w:tc>
      </w:tr>
      <w:tr w:rsidR="00601731" w:rsidRPr="000B387A" w14:paraId="1749C396" w14:textId="77777777" w:rsidTr="00F27C44">
        <w:trPr>
          <w:trHeight w:val="2233"/>
        </w:trPr>
        <w:tc>
          <w:tcPr>
            <w:tcW w:w="534" w:type="dxa"/>
          </w:tcPr>
          <w:p w14:paraId="60538CB1" w14:textId="40262D95" w:rsidR="00601731" w:rsidRPr="000B387A" w:rsidRDefault="00601731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1</w:t>
            </w:r>
            <w:r w:rsidR="00F27C44" w:rsidRPr="000B3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2" w:type="dxa"/>
          </w:tcPr>
          <w:p w14:paraId="22B9D7FF" w14:textId="77777777" w:rsidR="00601731" w:rsidRPr="000B387A" w:rsidRDefault="00601731" w:rsidP="00601731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New Software/ Language/ Tools you used during internship</w:t>
            </w:r>
          </w:p>
          <w:p w14:paraId="6F6EF2FC" w14:textId="77777777" w:rsidR="0028729C" w:rsidRPr="000B387A" w:rsidRDefault="0028729C" w:rsidP="0028729C">
            <w:pPr>
              <w:rPr>
                <w:rFonts w:ascii="Times New Roman" w:hAnsi="Times New Roman" w:cs="Times New Roman"/>
              </w:rPr>
            </w:pPr>
          </w:p>
          <w:p w14:paraId="77E86C39" w14:textId="77777777" w:rsidR="0028729C" w:rsidRPr="000B387A" w:rsidRDefault="0028729C" w:rsidP="0028729C">
            <w:pPr>
              <w:rPr>
                <w:rFonts w:ascii="Times New Roman" w:hAnsi="Times New Roman" w:cs="Times New Roman"/>
              </w:rPr>
            </w:pPr>
          </w:p>
          <w:p w14:paraId="763344E7" w14:textId="77777777" w:rsidR="0028729C" w:rsidRPr="000B387A" w:rsidRDefault="0028729C" w:rsidP="0028729C">
            <w:pPr>
              <w:rPr>
                <w:rFonts w:ascii="Times New Roman" w:hAnsi="Times New Roman" w:cs="Times New Roman"/>
              </w:rPr>
            </w:pPr>
          </w:p>
          <w:p w14:paraId="00494E34" w14:textId="2A8CCA22" w:rsidR="0028729C" w:rsidRPr="000B387A" w:rsidRDefault="0028729C" w:rsidP="002872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C44" w:rsidRPr="000B387A" w14:paraId="1A470716" w14:textId="77777777" w:rsidTr="00F27C44">
        <w:trPr>
          <w:trHeight w:val="3116"/>
        </w:trPr>
        <w:tc>
          <w:tcPr>
            <w:tcW w:w="534" w:type="dxa"/>
          </w:tcPr>
          <w:p w14:paraId="5F24E915" w14:textId="4DBD4214" w:rsidR="00F27C44" w:rsidRPr="000B387A" w:rsidRDefault="00F27C44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42" w:type="dxa"/>
          </w:tcPr>
          <w:p w14:paraId="260EA119" w14:textId="02DC6318" w:rsidR="00F27C44" w:rsidRPr="000B387A" w:rsidRDefault="00F27C44" w:rsidP="00601731">
            <w:pPr>
              <w:rPr>
                <w:rFonts w:ascii="Times New Roman" w:hAnsi="Times New Roman" w:cs="Times New Roman"/>
              </w:rPr>
            </w:pPr>
            <w:r w:rsidRPr="000B387A">
              <w:rPr>
                <w:rFonts w:ascii="Times New Roman" w:hAnsi="Times New Roman" w:cs="Times New Roman"/>
              </w:rPr>
              <w:t xml:space="preserve">Your suggestion </w:t>
            </w:r>
            <w:r w:rsidR="0028729C" w:rsidRPr="000B387A">
              <w:rPr>
                <w:rFonts w:ascii="Times New Roman" w:hAnsi="Times New Roman" w:cs="Times New Roman"/>
              </w:rPr>
              <w:t xml:space="preserve"> about</w:t>
            </w:r>
            <w:r w:rsidRPr="000B387A">
              <w:rPr>
                <w:rFonts w:ascii="Times New Roman" w:hAnsi="Times New Roman" w:cs="Times New Roman"/>
              </w:rPr>
              <w:t xml:space="preserve"> initiatives to be </w:t>
            </w:r>
            <w:r w:rsidR="0028729C" w:rsidRPr="000B387A">
              <w:rPr>
                <w:rFonts w:ascii="Times New Roman" w:hAnsi="Times New Roman" w:cs="Times New Roman"/>
              </w:rPr>
              <w:t>adopted</w:t>
            </w:r>
            <w:r w:rsidRPr="000B387A">
              <w:rPr>
                <w:rFonts w:ascii="Times New Roman" w:hAnsi="Times New Roman" w:cs="Times New Roman"/>
              </w:rPr>
              <w:t xml:space="preserve"> by college </w:t>
            </w:r>
            <w:r w:rsidR="0028729C" w:rsidRPr="000B387A">
              <w:rPr>
                <w:rFonts w:ascii="Times New Roman" w:hAnsi="Times New Roman" w:cs="Times New Roman"/>
              </w:rPr>
              <w:t xml:space="preserve">for the improvement of </w:t>
            </w:r>
            <w:r w:rsidRPr="000B387A">
              <w:rPr>
                <w:rFonts w:ascii="Times New Roman" w:hAnsi="Times New Roman" w:cs="Times New Roman"/>
              </w:rPr>
              <w:t>internship</w:t>
            </w:r>
          </w:p>
        </w:tc>
      </w:tr>
    </w:tbl>
    <w:p w14:paraId="6C4C9F6C" w14:textId="024F21E2" w:rsidR="00067760" w:rsidRDefault="00067760" w:rsidP="00067760">
      <w:pPr>
        <w:rPr>
          <w:color w:val="FF0000"/>
        </w:rPr>
      </w:pPr>
      <w:bookmarkStart w:id="0" w:name="_Hlk111489693"/>
      <w:r>
        <w:rPr>
          <w:color w:val="FF0000"/>
        </w:rPr>
        <w:t xml:space="preserve">Frequency of this survey </w:t>
      </w:r>
      <w:r>
        <w:rPr>
          <w:color w:val="FF0000"/>
        </w:rPr>
        <w:tab/>
      </w:r>
      <w:r>
        <w:rPr>
          <w:color w:val="FF0000"/>
        </w:rPr>
        <w:tab/>
        <w:t xml:space="preserve">: </w:t>
      </w:r>
      <w:r>
        <w:rPr>
          <w:color w:val="FF0000"/>
        </w:rPr>
        <w:t>On Completion of internship by each student</w:t>
      </w:r>
    </w:p>
    <w:p w14:paraId="528CDE0E" w14:textId="6AAE522D" w:rsidR="00067760" w:rsidRDefault="00067760" w:rsidP="00067760">
      <w:pPr>
        <w:rPr>
          <w:color w:val="FF0000"/>
        </w:rPr>
      </w:pPr>
      <w:r>
        <w:rPr>
          <w:color w:val="FF0000"/>
        </w:rPr>
        <w:t xml:space="preserve">Responsibility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: </w:t>
      </w:r>
      <w:r>
        <w:rPr>
          <w:color w:val="FF0000"/>
        </w:rPr>
        <w:t>Sr. Advisor</w:t>
      </w:r>
    </w:p>
    <w:p w14:paraId="012FA79D" w14:textId="7EBB18AB" w:rsidR="00067760" w:rsidRDefault="00067760" w:rsidP="00067760">
      <w:pPr>
        <w:rPr>
          <w:color w:val="FF0000"/>
        </w:rPr>
      </w:pPr>
      <w:r>
        <w:rPr>
          <w:color w:val="FF0000"/>
        </w:rPr>
        <w:t>Reporting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: </w:t>
      </w:r>
      <w:r>
        <w:rPr>
          <w:color w:val="FF0000"/>
        </w:rPr>
        <w:t>DQAC</w:t>
      </w:r>
    </w:p>
    <w:bookmarkEnd w:id="0"/>
    <w:p w14:paraId="1E94579F" w14:textId="5E305B41" w:rsidR="00F27C44" w:rsidRPr="000B387A" w:rsidRDefault="00F27C44" w:rsidP="00601731">
      <w:pPr>
        <w:rPr>
          <w:rFonts w:ascii="Times New Roman" w:hAnsi="Times New Roman" w:cs="Times New Roman"/>
        </w:rPr>
      </w:pPr>
    </w:p>
    <w:sectPr w:rsidR="00F27C44" w:rsidRPr="000B387A" w:rsidSect="00F200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9B66" w14:textId="77777777" w:rsidR="005C76C1" w:rsidRDefault="005C76C1" w:rsidP="00603ED4">
      <w:pPr>
        <w:spacing w:line="240" w:lineRule="auto"/>
      </w:pPr>
      <w:r>
        <w:separator/>
      </w:r>
    </w:p>
  </w:endnote>
  <w:endnote w:type="continuationSeparator" w:id="0">
    <w:p w14:paraId="1BD9AC3F" w14:textId="77777777" w:rsidR="005C76C1" w:rsidRDefault="005C76C1" w:rsidP="00603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EE69" w14:textId="2791E463" w:rsidR="00603ED4" w:rsidRDefault="00CD35C5">
    <w:pPr>
      <w:pStyle w:val="Footer"/>
    </w:pPr>
    <w:r>
      <w:t>TKMCE-</w:t>
    </w:r>
    <w:r w:rsidRPr="00CD35C5">
      <w:t xml:space="preserve"> </w:t>
    </w:r>
    <w:r>
      <w:t xml:space="preserve">IQAC </w:t>
    </w:r>
    <w:r w:rsidR="00603ED4">
      <w:ptab w:relativeTo="margin" w:alignment="center" w:leader="none"/>
    </w:r>
    <w:r w:rsidR="00603ED4">
      <w:t>1 of 2</w:t>
    </w:r>
    <w:r w:rsidR="00603ED4">
      <w:ptab w:relativeTo="margin" w:alignment="right" w:leader="none"/>
    </w:r>
    <w:r w:rsidR="00603ED4">
      <w:t xml:space="preserve"> </w:t>
    </w:r>
    <w:r>
      <w:t>Self Evaluation by Interns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328B" w14:textId="77777777" w:rsidR="005C76C1" w:rsidRDefault="005C76C1" w:rsidP="00603ED4">
      <w:pPr>
        <w:spacing w:line="240" w:lineRule="auto"/>
      </w:pPr>
      <w:r>
        <w:separator/>
      </w:r>
    </w:p>
  </w:footnote>
  <w:footnote w:type="continuationSeparator" w:id="0">
    <w:p w14:paraId="269984DC" w14:textId="77777777" w:rsidR="005C76C1" w:rsidRDefault="005C76C1" w:rsidP="00603E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2DA2"/>
    <w:multiLevelType w:val="hybridMultilevel"/>
    <w:tmpl w:val="ADE223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31C8"/>
    <w:multiLevelType w:val="hybridMultilevel"/>
    <w:tmpl w:val="08F2A8C4"/>
    <w:lvl w:ilvl="0" w:tplc="E92848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73A7B"/>
    <w:multiLevelType w:val="hybridMultilevel"/>
    <w:tmpl w:val="EDDE1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829877">
    <w:abstractNumId w:val="2"/>
  </w:num>
  <w:num w:numId="2" w16cid:durableId="899444614">
    <w:abstractNumId w:val="0"/>
  </w:num>
  <w:num w:numId="3" w16cid:durableId="680743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FD8"/>
    <w:rsid w:val="00067760"/>
    <w:rsid w:val="000B387A"/>
    <w:rsid w:val="00182FD7"/>
    <w:rsid w:val="001C1256"/>
    <w:rsid w:val="001D15D3"/>
    <w:rsid w:val="00236E8E"/>
    <w:rsid w:val="0027610B"/>
    <w:rsid w:val="002808AD"/>
    <w:rsid w:val="0028729C"/>
    <w:rsid w:val="00311DFC"/>
    <w:rsid w:val="003D05CD"/>
    <w:rsid w:val="00452470"/>
    <w:rsid w:val="004548FB"/>
    <w:rsid w:val="004754F6"/>
    <w:rsid w:val="005C76C1"/>
    <w:rsid w:val="00601731"/>
    <w:rsid w:val="00603ED4"/>
    <w:rsid w:val="006432E7"/>
    <w:rsid w:val="006716AD"/>
    <w:rsid w:val="006B66FF"/>
    <w:rsid w:val="006D39E7"/>
    <w:rsid w:val="006D7CE6"/>
    <w:rsid w:val="007A34E3"/>
    <w:rsid w:val="007E6FB5"/>
    <w:rsid w:val="0092459C"/>
    <w:rsid w:val="00935C88"/>
    <w:rsid w:val="009F3686"/>
    <w:rsid w:val="00A0065D"/>
    <w:rsid w:val="00A1377C"/>
    <w:rsid w:val="00AE1AA9"/>
    <w:rsid w:val="00AF2FD8"/>
    <w:rsid w:val="00C062E1"/>
    <w:rsid w:val="00C13916"/>
    <w:rsid w:val="00CD35C5"/>
    <w:rsid w:val="00D26434"/>
    <w:rsid w:val="00D34974"/>
    <w:rsid w:val="00D864EF"/>
    <w:rsid w:val="00E079BC"/>
    <w:rsid w:val="00E66867"/>
    <w:rsid w:val="00E849C8"/>
    <w:rsid w:val="00F01C40"/>
    <w:rsid w:val="00F2005D"/>
    <w:rsid w:val="00F27C44"/>
    <w:rsid w:val="00F37D91"/>
    <w:rsid w:val="00F7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A3F78FE"/>
  <w15:docId w15:val="{42A1CC04-733A-430A-B43B-DF529B83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DFC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349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E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D4"/>
  </w:style>
  <w:style w:type="paragraph" w:styleId="Footer">
    <w:name w:val="footer"/>
    <w:basedOn w:val="Normal"/>
    <w:link w:val="FooterChar"/>
    <w:uiPriority w:val="99"/>
    <w:unhideWhenUsed/>
    <w:rsid w:val="00603E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</dc:creator>
  <cp:lastModifiedBy>MUHAMMED SIDDIK</cp:lastModifiedBy>
  <cp:revision>11</cp:revision>
  <cp:lastPrinted>2019-02-25T04:54:00Z</cp:lastPrinted>
  <dcterms:created xsi:type="dcterms:W3CDTF">2022-07-05T10:04:00Z</dcterms:created>
  <dcterms:modified xsi:type="dcterms:W3CDTF">2022-08-15T15:52:00Z</dcterms:modified>
</cp:coreProperties>
</file>